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86254" w14:textId="0A5E4CA7" w:rsidR="00E35A55" w:rsidRPr="00DE0003" w:rsidRDefault="00286C5D" w:rsidP="00DE0003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286C5D">
        <w:rPr>
          <w:b/>
          <w:sz w:val="22"/>
          <w:szCs w:val="22"/>
          <w:lang w:val="sr-Cyrl-RS"/>
        </w:rPr>
        <w:t>ПОЈЕДНОСТАВЉЕЊЕ ПОСТУПКА УКИДАЊА ДОЗВОЛЕ ЗА ПРОМЕТ НА ВЕЛИКО ЛЕКОВА И МЕДИЦИНСКИХ СРЕДСТАВА</w:t>
      </w:r>
    </w:p>
    <w:p w14:paraId="299395FC" w14:textId="77777777" w:rsidR="00B1006E" w:rsidRPr="00DE0003" w:rsidRDefault="00B1006E" w:rsidP="00DE0003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163575" w:rsidRPr="00DE0003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5937D404" w:rsidR="00163575" w:rsidRPr="00DE0003" w:rsidRDefault="00163575" w:rsidP="00DE0003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E000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DE0003" w:rsidRPr="00DE000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79921220" w:rsidR="00163575" w:rsidRPr="00DE0003" w:rsidRDefault="00C742CF" w:rsidP="00DE0003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t>Укидање</w:t>
            </w:r>
            <w:r w:rsidR="0015169F" w:rsidRPr="00DE0003">
              <w:rPr>
                <w:b/>
                <w:sz w:val="22"/>
                <w:szCs w:val="22"/>
                <w:lang w:val="sr-Cyrl-RS"/>
              </w:rPr>
              <w:t xml:space="preserve"> д</w:t>
            </w:r>
            <w:r w:rsidR="00882E21" w:rsidRPr="00DE0003">
              <w:rPr>
                <w:b/>
                <w:sz w:val="22"/>
                <w:szCs w:val="22"/>
                <w:lang w:val="sr-Cyrl-RS"/>
              </w:rPr>
              <w:t>озвол</w:t>
            </w:r>
            <w:r w:rsidR="0015169F" w:rsidRPr="00DE0003">
              <w:rPr>
                <w:b/>
                <w:sz w:val="22"/>
                <w:szCs w:val="22"/>
                <w:lang w:val="sr-Cyrl-RS"/>
              </w:rPr>
              <w:t>е</w:t>
            </w:r>
            <w:r w:rsidR="00882E21" w:rsidRPr="00DE0003">
              <w:rPr>
                <w:b/>
                <w:sz w:val="22"/>
                <w:szCs w:val="22"/>
                <w:lang w:val="sr-Cyrl-RS"/>
              </w:rPr>
              <w:t xml:space="preserve"> за </w:t>
            </w:r>
            <w:r w:rsidR="005930C1">
              <w:rPr>
                <w:b/>
                <w:sz w:val="22"/>
                <w:szCs w:val="22"/>
                <w:lang w:val="sr-Cyrl-RS"/>
              </w:rPr>
              <w:t xml:space="preserve">промет на велико </w:t>
            </w:r>
            <w:r w:rsidR="00882E21" w:rsidRPr="00DE0003">
              <w:rPr>
                <w:b/>
                <w:sz w:val="22"/>
                <w:szCs w:val="22"/>
                <w:lang w:val="sr-Cyrl-RS"/>
              </w:rPr>
              <w:t>лекова</w:t>
            </w:r>
            <w:r w:rsidR="005930C1">
              <w:rPr>
                <w:b/>
                <w:sz w:val="22"/>
                <w:szCs w:val="22"/>
                <w:lang w:val="sr-Cyrl-RS"/>
              </w:rPr>
              <w:t xml:space="preserve"> и медицинских средстава</w:t>
            </w:r>
            <w:r w:rsidR="00882E21" w:rsidRPr="00DE0003">
              <w:rPr>
                <w:b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163575" w:rsidRPr="00DE0003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63575" w:rsidRPr="00DE0003" w:rsidRDefault="00163575" w:rsidP="00DE0003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3CCBF2AE" w:rsidR="00163575" w:rsidRPr="00DE0003" w:rsidRDefault="0015169F" w:rsidP="00DE0003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sz w:val="22"/>
                <w:szCs w:val="22"/>
                <w:lang w:val="sr-Cyrl-RS"/>
              </w:rPr>
              <w:t>04.00.00</w:t>
            </w:r>
            <w:r w:rsidR="005930C1">
              <w:rPr>
                <w:sz w:val="22"/>
                <w:szCs w:val="22"/>
                <w:lang w:val="sr-Cyrl-RS"/>
              </w:rPr>
              <w:t>16</w:t>
            </w:r>
          </w:p>
        </w:tc>
      </w:tr>
      <w:tr w:rsidR="00163575" w:rsidRPr="00DE0003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63575" w:rsidRPr="00DE0003" w:rsidRDefault="00163575" w:rsidP="00DE0003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63575" w:rsidRPr="00DE0003" w:rsidRDefault="00163575" w:rsidP="00DE0003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2FBC5DBA" w:rsidR="00163575" w:rsidRPr="00DE0003" w:rsidRDefault="00163575" w:rsidP="00DE0003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DE0003">
              <w:rPr>
                <w:sz w:val="22"/>
                <w:szCs w:val="22"/>
                <w:lang w:val="sr-Cyrl-RS"/>
              </w:rPr>
              <w:t>Министарство здравља</w:t>
            </w:r>
          </w:p>
        </w:tc>
      </w:tr>
      <w:tr w:rsidR="00163575" w:rsidRPr="00DE0003" w14:paraId="10DA1CD3" w14:textId="77777777" w:rsidTr="00C742CF">
        <w:trPr>
          <w:trHeight w:val="1556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163575" w:rsidRPr="00DE0003" w:rsidRDefault="00163575" w:rsidP="00DE0003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1BE07FEB" w:rsidR="0015169F" w:rsidRPr="00DE0003" w:rsidRDefault="00882E21" w:rsidP="001C6343">
            <w:pPr>
              <w:pStyle w:val="gmail-msonormal"/>
              <w:numPr>
                <w:ilvl w:val="0"/>
                <w:numId w:val="7"/>
              </w:numPr>
              <w:spacing w:before="0" w:beforeAutospacing="0" w:after="0" w:afterAutospacing="0"/>
              <w:ind w:left="429" w:hanging="429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r-Cyrl-RS"/>
              </w:rPr>
            </w:pPr>
            <w:r w:rsidRPr="00DE0003"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  <w:t>Закон о ле</w:t>
            </w:r>
            <w:r w:rsidR="00C742CF" w:rsidRPr="00DE0003"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  <w:t xml:space="preserve">ковима и медицинским средствима </w:t>
            </w:r>
            <w:r w:rsidRPr="00DE0003"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  <w:t>("Сл. гласник РС", бр. 30/2010, 107/2012 и 113/2017 - др. закон)“</w:t>
            </w:r>
          </w:p>
        </w:tc>
      </w:tr>
      <w:tr w:rsidR="00163575" w:rsidRPr="00DE0003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63575" w:rsidRPr="00DE0003" w:rsidRDefault="00163575" w:rsidP="00DE0003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E000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7DC9AA6" w:rsidR="00163575" w:rsidRPr="00F60913" w:rsidRDefault="00FD04AD" w:rsidP="00FD04AD">
            <w:pPr>
              <w:pStyle w:val="ListParagraph"/>
              <w:numPr>
                <w:ilvl w:val="0"/>
                <w:numId w:val="10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6091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Нема измене прописа</w:t>
            </w:r>
          </w:p>
        </w:tc>
      </w:tr>
      <w:tr w:rsidR="00E35A55" w:rsidRPr="00DE0003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E35A55" w:rsidRPr="00DE0003" w:rsidRDefault="00E35A55" w:rsidP="00DE0003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3CE60B69" w14:textId="4D4DC5AD" w:rsidR="00E13E87" w:rsidRDefault="00E13E87" w:rsidP="00E13E87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bookmarkStart w:id="0" w:name="_GoBack"/>
            <w:bookmarkEnd w:id="0"/>
          </w:p>
          <w:p w14:paraId="19A48B50" w14:textId="478B66EC" w:rsidR="00492C92" w:rsidRPr="00DE0003" w:rsidRDefault="00492C92" w:rsidP="00E13E87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492C92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E35A55" w:rsidRPr="00DE0003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E35A55" w:rsidRPr="00DE0003" w:rsidRDefault="00E35A55" w:rsidP="00DE0003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E35A55" w:rsidRPr="00DE0003" w14:paraId="4635A4BE" w14:textId="77777777" w:rsidTr="00CA1CE9">
        <w:tc>
          <w:tcPr>
            <w:tcW w:w="9060" w:type="dxa"/>
            <w:gridSpan w:val="2"/>
          </w:tcPr>
          <w:p w14:paraId="3C0E105C" w14:textId="77777777" w:rsidR="00C34E09" w:rsidRDefault="00C34E09" w:rsidP="004F7F2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BCB02C2" w14:textId="1BD29E3A" w:rsidR="00E35A55" w:rsidRPr="00DE0003" w:rsidRDefault="00C742CF" w:rsidP="004F7F2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E00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у оквиру овог поступка се подноси </w:t>
            </w:r>
            <w:r w:rsidR="004F7F2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</w:t>
            </w:r>
            <w:r w:rsidR="00F83928" w:rsidRPr="00DE00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DE00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писано</w:t>
            </w:r>
            <w:r w:rsidR="00F83928" w:rsidRPr="00DE00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 облику </w:t>
            </w:r>
            <w:r w:rsidRPr="00DE00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слободној форми што може довести до немогућности ефикасног спровођења поступка, услед недостатка информација потребних надлежном органу</w:t>
            </w:r>
            <w:r w:rsidR="00F83928" w:rsidRPr="00DE00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</w:t>
            </w:r>
            <w:r w:rsidRPr="00DE00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увођење обрасца како би подносилац захтева био информисан које податке је потребно да пружи ради одлучивања о његовом захтеву. </w:t>
            </w:r>
            <w:r w:rsidR="007F69AA" w:rsidRPr="007F69A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Такође од подносиоца захтева се тражи да достави уз захтев податке које је надлежни орган  дужан да прикупи по службеној дужности, чиме је нарушено једно од начела управног поступка - начело делотворности и економичности, по коме се поступак води уз што мање трошкова по странку.   </w:t>
            </w:r>
          </w:p>
        </w:tc>
      </w:tr>
      <w:tr w:rsidR="00E35A55" w:rsidRPr="00DE0003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E35A55" w:rsidRPr="00DE0003" w:rsidRDefault="00E35A55" w:rsidP="00DE0003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E35A55" w:rsidRPr="00DE0003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E35A55" w:rsidRPr="00DE0003" w:rsidRDefault="00E35A55" w:rsidP="00DE0003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DE0003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8"/>
              <w:gridCol w:w="1948"/>
              <w:gridCol w:w="1952"/>
              <w:gridCol w:w="1579"/>
              <w:gridCol w:w="7"/>
            </w:tblGrid>
            <w:tr w:rsidR="007C1CFF" w:rsidRPr="00DE0003" w14:paraId="4B9A7576" w14:textId="77777777" w:rsidTr="0093202B">
              <w:trPr>
                <w:trHeight w:val="749"/>
              </w:trPr>
              <w:tc>
                <w:tcPr>
                  <w:tcW w:w="33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760AFFDD" w14:textId="77777777" w:rsidR="007C1CFF" w:rsidRPr="00DE0003" w:rsidRDefault="007C1CFF" w:rsidP="00DE000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E000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1F06A9E3" w14:textId="77777777" w:rsidR="007C1CFF" w:rsidRPr="00DE0003" w:rsidRDefault="007C1CFF" w:rsidP="00DE000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E000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5DB032D1" w14:textId="77777777" w:rsidR="007C1CFF" w:rsidRPr="00DE0003" w:rsidRDefault="007C1CFF" w:rsidP="00DE000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E000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7C1CFF" w:rsidRPr="00DE0003" w14:paraId="6269D8E1" w14:textId="77777777" w:rsidTr="0093202B">
              <w:trPr>
                <w:trHeight w:val="260"/>
              </w:trPr>
              <w:tc>
                <w:tcPr>
                  <w:tcW w:w="3348" w:type="dxa"/>
                  <w:vMerge/>
                </w:tcPr>
                <w:p w14:paraId="7F98FB2B" w14:textId="77777777" w:rsidR="007C1CFF" w:rsidRPr="00DE0003" w:rsidRDefault="007C1CFF" w:rsidP="00DE000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2AE88F84" w14:textId="77777777" w:rsidR="007C1CFF" w:rsidRPr="00DE0003" w:rsidRDefault="007C1CFF" w:rsidP="00DE000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E000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36D68E33" w14:textId="77777777" w:rsidR="007C1CFF" w:rsidRPr="00DE0003" w:rsidRDefault="007C1CFF" w:rsidP="00DE000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E000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586" w:type="dxa"/>
                  <w:gridSpan w:val="2"/>
                  <w:vMerge/>
                </w:tcPr>
                <w:p w14:paraId="601A0CCC" w14:textId="77777777" w:rsidR="007C1CFF" w:rsidRPr="00DE0003" w:rsidRDefault="007C1CFF" w:rsidP="00DE000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08323D" w:rsidRPr="00DE0003" w14:paraId="2B0A920A" w14:textId="77777777" w:rsidTr="00174788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39CB2EA7" w14:textId="327C7734" w:rsidR="0008323D" w:rsidRPr="00DE0003" w:rsidRDefault="005D3666" w:rsidP="00DE000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93604B"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>Утврђивање правног основа и потребне документације</w:t>
                  </w:r>
                </w:p>
              </w:tc>
              <w:tc>
                <w:tcPr>
                  <w:tcW w:w="5479" w:type="dxa"/>
                  <w:gridSpan w:val="3"/>
                  <w:vAlign w:val="center"/>
                </w:tcPr>
                <w:p w14:paraId="74EC5F22" w14:textId="77777777" w:rsidR="0008323D" w:rsidRPr="00DE0003" w:rsidRDefault="0008323D" w:rsidP="00DE000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08323D" w:rsidRPr="00DE0003" w14:paraId="7852E036" w14:textId="77777777" w:rsidTr="0008323D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66FBE199" w14:textId="40D355FF" w:rsidR="0008323D" w:rsidRPr="005D3666" w:rsidRDefault="006803E7" w:rsidP="00DE000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5D3666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 података по службеној дужности</w:t>
                  </w:r>
                  <w:r w:rsidR="00492C9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 </w:t>
                  </w:r>
                  <w:r w:rsidR="00492C92" w:rsidRPr="00492C9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 складу са ЗОУП</w:t>
                  </w:r>
                </w:p>
              </w:tc>
              <w:tc>
                <w:tcPr>
                  <w:tcW w:w="1948" w:type="dxa"/>
                  <w:vAlign w:val="center"/>
                </w:tcPr>
                <w:p w14:paraId="14174955" w14:textId="77777777" w:rsidR="0008323D" w:rsidRPr="00DE0003" w:rsidRDefault="0008323D" w:rsidP="00DE000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C650EE7" w14:textId="728CDB4E" w:rsidR="0008323D" w:rsidRPr="00DE0003" w:rsidRDefault="006803E7" w:rsidP="00DE000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680A9068" w14:textId="2CD21FB6" w:rsidR="0008323D" w:rsidRPr="00DE0003" w:rsidRDefault="0008323D" w:rsidP="00DE000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C1CFF" w:rsidRPr="00DE0003" w14:paraId="5EFF4ABF" w14:textId="77777777" w:rsidTr="0093202B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377E2A58" w14:textId="77777777" w:rsidR="007C1CFF" w:rsidRPr="00DE0003" w:rsidRDefault="007C1CFF" w:rsidP="00DE000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E000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79" w:type="dxa"/>
                  <w:gridSpan w:val="3"/>
                  <w:vAlign w:val="center"/>
                </w:tcPr>
                <w:p w14:paraId="7E2B5240" w14:textId="77777777" w:rsidR="007C1CFF" w:rsidRPr="00DE0003" w:rsidRDefault="007C1CFF" w:rsidP="00DE000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C1CFF" w:rsidRPr="00DE0003" w14:paraId="5E9BA50A" w14:textId="77777777" w:rsidTr="0093202B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02E37801" w14:textId="49793032" w:rsidR="007C1CFF" w:rsidRPr="00DE0003" w:rsidRDefault="003B041C" w:rsidP="00DE0003">
                  <w:pPr>
                    <w:pStyle w:val="NormalWeb"/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DE0003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У</w:t>
                  </w:r>
                  <w:r w:rsidR="007C1CFF" w:rsidRPr="00DE0003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вођење обрасца </w:t>
                  </w:r>
                  <w:r w:rsidR="005D3666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за подношење </w:t>
                  </w:r>
                  <w:r w:rsidR="007C1CFF" w:rsidRPr="00DE0003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6B7F6014" w14:textId="407242D0" w:rsidR="007C1CFF" w:rsidRPr="00DE0003" w:rsidRDefault="007C1CFF" w:rsidP="00DE000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095D56F" w14:textId="7EF6E066" w:rsidR="007C1CFF" w:rsidRPr="00DE0003" w:rsidRDefault="00F85F6E" w:rsidP="00DE000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5F29B899" w14:textId="7525A685" w:rsidR="007C1CFF" w:rsidRPr="00DE0003" w:rsidRDefault="007C1CFF" w:rsidP="00DE000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F83928" w:rsidRPr="00DE0003" w14:paraId="52D058B7" w14:textId="77777777" w:rsidTr="0093202B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4926AC8B" w14:textId="25C9A8C1" w:rsidR="00F83928" w:rsidRPr="007715CA" w:rsidRDefault="00F83928" w:rsidP="00DE0003">
                  <w:pPr>
                    <w:pStyle w:val="NormalWeb"/>
                    <w:rPr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7715CA">
                    <w:rPr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  <w:t>Електронско подношење захтева</w:t>
                  </w:r>
                  <w:r w:rsidR="00492C92">
                    <w:t xml:space="preserve"> </w:t>
                  </w:r>
                  <w:r w:rsidR="00492C92" w:rsidRPr="00492C92">
                    <w:rPr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  <w:t>по успостављању електронске писарнице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6BB639B1" w14:textId="77777777" w:rsidR="00F83928" w:rsidRPr="00DE0003" w:rsidRDefault="00F83928" w:rsidP="00DE000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48D03C67" w14:textId="5D9EAC36" w:rsidR="00F83928" w:rsidRPr="00DE0003" w:rsidRDefault="00F83928" w:rsidP="00DE000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E000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77AA140E" w14:textId="77777777" w:rsidR="00F83928" w:rsidRPr="00DE0003" w:rsidRDefault="00F83928" w:rsidP="00DE000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8CCBC5B" w:rsidR="00E35A55" w:rsidRPr="00DE0003" w:rsidRDefault="00E35A55" w:rsidP="00DE0003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DE0003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E35A55" w:rsidRPr="00DE0003" w:rsidRDefault="00E35A55" w:rsidP="00DE0003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E35A55" w:rsidRPr="00C915EE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3BFB984" w14:textId="77777777" w:rsidR="00E35A55" w:rsidRPr="00C915EE" w:rsidRDefault="00E35A55" w:rsidP="00DE0003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lang w:val="sr-Cyrl-RS"/>
              </w:rPr>
            </w:pPr>
          </w:p>
          <w:p w14:paraId="25BA0F30" w14:textId="725E9626" w:rsidR="00A0200A" w:rsidRPr="00C915EE" w:rsidRDefault="00A0200A" w:rsidP="00A0200A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780"/>
              <w:rPr>
                <w:b/>
                <w:sz w:val="22"/>
                <w:szCs w:val="22"/>
                <w:lang w:val="sr-Cyrl-RS"/>
              </w:rPr>
            </w:pPr>
            <w:r w:rsidRPr="00C915EE">
              <w:rPr>
                <w:b/>
                <w:sz w:val="22"/>
                <w:szCs w:val="22"/>
                <w:lang w:val="sr-Cyrl-RS"/>
              </w:rPr>
              <w:t>Прибављање података по службеној дужности</w:t>
            </w:r>
            <w:r w:rsidR="00492C92">
              <w:t xml:space="preserve"> </w:t>
            </w:r>
            <w:r w:rsidR="00492C92" w:rsidRPr="00492C92">
              <w:rPr>
                <w:b/>
                <w:sz w:val="22"/>
                <w:szCs w:val="22"/>
                <w:lang w:val="sr-Cyrl-RS"/>
              </w:rPr>
              <w:t>у складу са ЗОУП</w:t>
            </w:r>
          </w:p>
          <w:p w14:paraId="6DE564F3" w14:textId="67CBAA5B" w:rsidR="00A0200A" w:rsidRPr="00C915EE" w:rsidRDefault="00A0200A" w:rsidP="00A0200A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C915EE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0B5358FB" w14:textId="3272085C" w:rsidR="00A0200A" w:rsidRPr="00C915EE" w:rsidRDefault="00DC5679" w:rsidP="00DC5679">
            <w:pPr>
              <w:pStyle w:val="odluka-zakon"/>
              <w:numPr>
                <w:ilvl w:val="0"/>
                <w:numId w:val="7"/>
              </w:numPr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C915EE">
              <w:rPr>
                <w:sz w:val="22"/>
                <w:szCs w:val="22"/>
                <w:lang w:val="sr-Cyrl-RS"/>
              </w:rPr>
              <w:t>Решење о дозволи на промет лекова на велико</w:t>
            </w:r>
          </w:p>
          <w:p w14:paraId="5BB78A5C" w14:textId="39AC9A89" w:rsidR="00DC5679" w:rsidRPr="00C915EE" w:rsidRDefault="00DC5679" w:rsidP="00DC5679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C915EE">
              <w:rPr>
                <w:sz w:val="22"/>
                <w:szCs w:val="22"/>
                <w:lang w:val="sr-Cyrl-RS"/>
              </w:rPr>
              <w:t xml:space="preserve">Имајући у виду да је надлежни орган за укидање дозволе истовремено и орган који наведену дозволу издаје, може извршити увид у сопствену архиву и </w:t>
            </w:r>
            <w:r w:rsidR="00FD04AD" w:rsidRPr="00C915EE">
              <w:rPr>
                <w:sz w:val="22"/>
                <w:szCs w:val="22"/>
                <w:lang w:val="sr-Cyrl-RS"/>
              </w:rPr>
              <w:t>на тај начин утврди потребне информације.</w:t>
            </w:r>
          </w:p>
          <w:p w14:paraId="62D9358B" w14:textId="70EEB4BD" w:rsidR="00E0737C" w:rsidRPr="00C915EE" w:rsidRDefault="00FD04AD" w:rsidP="00003282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C915EE">
              <w:rPr>
                <w:sz w:val="22"/>
                <w:szCs w:val="22"/>
                <w:lang w:val="sr-Cyrl-RS"/>
              </w:rPr>
              <w:t>За примену ове препоруке није потребна промена прописа.</w:t>
            </w:r>
          </w:p>
          <w:p w14:paraId="656BB920" w14:textId="35AF106B" w:rsidR="00E35A55" w:rsidRPr="00C915EE" w:rsidRDefault="00E35A55" w:rsidP="00922316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780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C915EE">
              <w:rPr>
                <w:b/>
                <w:color w:val="000000" w:themeColor="text1"/>
                <w:sz w:val="22"/>
                <w:szCs w:val="22"/>
                <w:lang w:val="sr-Cyrl-RS"/>
              </w:rPr>
              <w:t>У</w:t>
            </w:r>
            <w:r w:rsidR="003B041C" w:rsidRPr="00C915EE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вођење </w:t>
            </w:r>
            <w:r w:rsidRPr="00C915EE">
              <w:rPr>
                <w:b/>
                <w:color w:val="000000" w:themeColor="text1"/>
                <w:sz w:val="22"/>
                <w:szCs w:val="22"/>
                <w:lang w:val="sr-Cyrl-RS"/>
              </w:rPr>
              <w:t>обрасца за подношење захтева</w:t>
            </w:r>
          </w:p>
          <w:p w14:paraId="70A9E121" w14:textId="77777777" w:rsidR="00E35A55" w:rsidRPr="00C915EE" w:rsidRDefault="00E35A55" w:rsidP="00DE0003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C915EE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402EAD65" w14:textId="4CCFFD8E" w:rsidR="00E35A55" w:rsidRPr="00C915EE" w:rsidRDefault="00E35A55" w:rsidP="00DE000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915E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</w:t>
            </w:r>
            <w:r w:rsidR="00C742CF" w:rsidRPr="00C915E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 слободној форми</w:t>
            </w:r>
            <w:r w:rsidRPr="00C915E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 Предлаже се:</w:t>
            </w:r>
          </w:p>
          <w:p w14:paraId="59BEBFA6" w14:textId="77777777" w:rsidR="00E35A55" w:rsidRPr="00C915EE" w:rsidRDefault="00E35A55" w:rsidP="00DE0003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915E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426C8341" w14:textId="681E06AC" w:rsidR="002144F3" w:rsidRPr="001C6343" w:rsidRDefault="002144F3" w:rsidP="002144F3">
            <w:pPr>
              <w:numPr>
                <w:ilvl w:val="1"/>
                <w:numId w:val="11"/>
              </w:numPr>
              <w:spacing w:before="100" w:beforeAutospacing="1" w:after="100" w:afterAutospacing="1" w:line="254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C63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57F4351F" w14:textId="77777777" w:rsidR="002144F3" w:rsidRPr="001C6343" w:rsidRDefault="002144F3" w:rsidP="002144F3">
            <w:pPr>
              <w:numPr>
                <w:ilvl w:val="1"/>
                <w:numId w:val="11"/>
              </w:numPr>
              <w:spacing w:before="100" w:beforeAutospacing="1" w:after="100" w:afterAutospacing="1" w:line="254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C63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Шифра административног поступка или назив обрасца може да стоји у горњем десном углу обрасца;</w:t>
            </w:r>
          </w:p>
          <w:p w14:paraId="6076D494" w14:textId="222D0BC6" w:rsidR="00E35A55" w:rsidRPr="001C6343" w:rsidRDefault="002144F3" w:rsidP="002144F3">
            <w:pPr>
              <w:numPr>
                <w:ilvl w:val="1"/>
                <w:numId w:val="11"/>
              </w:numPr>
              <w:spacing w:before="100" w:beforeAutospacing="1" w:after="100" w:afterAutospacing="1" w:line="254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C63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49C62C0C" w14:textId="5E6C09A8" w:rsidR="00E35A55" w:rsidRPr="00C915EE" w:rsidRDefault="00E35A55" w:rsidP="00DE0003">
            <w:pPr>
              <w:pStyle w:val="ListParagraph"/>
              <w:numPr>
                <w:ilvl w:val="1"/>
                <w:numId w:val="2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915E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</w:t>
            </w:r>
            <w:r w:rsidR="004B55DE" w:rsidRPr="00C915E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Назив, седиште, ПИБ,</w:t>
            </w:r>
            <w:r w:rsidR="00DE0003" w:rsidRPr="00C915E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4B55DE" w:rsidRPr="00C915E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мат број </w:t>
            </w:r>
            <w:r w:rsidRPr="00C915E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Адреса електронске поште</w:t>
            </w:r>
            <w:r w:rsidR="004B55DE" w:rsidRPr="00C915E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подносиоца захтева.</w:t>
            </w:r>
            <w:r w:rsidRPr="00C915E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</w:p>
          <w:p w14:paraId="5294B2FB" w14:textId="332E3623" w:rsidR="00E35A55" w:rsidRPr="00C915EE" w:rsidRDefault="00E35A55" w:rsidP="00DE0003">
            <w:pPr>
              <w:pStyle w:val="ListParagraph"/>
              <w:numPr>
                <w:ilvl w:val="1"/>
                <w:numId w:val="2"/>
              </w:numPr>
              <w:shd w:val="clear" w:color="auto" w:fill="FFFFFF"/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915E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</w:t>
            </w:r>
            <w:r w:rsidR="00C742CF" w:rsidRPr="00C915E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(разлози зашто се тражи укидање</w:t>
            </w:r>
            <w:r w:rsidR="007F69AA" w:rsidRPr="00C915E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број дозволе на промет лекова на велико</w:t>
            </w:r>
            <w:r w:rsidR="00C742CF" w:rsidRPr="00C915E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  <w:r w:rsidR="003B041C" w:rsidRPr="00C915E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2DA3333B" w14:textId="77777777" w:rsidR="00E35A55" w:rsidRPr="00C915EE" w:rsidRDefault="00E35A55" w:rsidP="00DE0003">
            <w:pPr>
              <w:pStyle w:val="ListParagraph"/>
              <w:numPr>
                <w:ilvl w:val="1"/>
                <w:numId w:val="2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915E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46CE08A1" w14:textId="77777777" w:rsidR="00A13679" w:rsidRPr="00C915EE" w:rsidRDefault="00A13679" w:rsidP="00DE0003">
            <w:pPr>
              <w:pStyle w:val="ListParagraph"/>
              <w:numPr>
                <w:ilvl w:val="0"/>
                <w:numId w:val="3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915EE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692DE3F9" w14:textId="77777777" w:rsidR="00A13679" w:rsidRPr="00C915EE" w:rsidRDefault="00A13679" w:rsidP="00DE0003">
            <w:pPr>
              <w:pStyle w:val="ListParagraph"/>
              <w:numPr>
                <w:ilvl w:val="0"/>
                <w:numId w:val="3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915EE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208FBF58" w14:textId="77777777" w:rsidR="00A13679" w:rsidRPr="00C915EE" w:rsidRDefault="00A13679" w:rsidP="00DE0003">
            <w:pPr>
              <w:pStyle w:val="ListParagraph"/>
              <w:numPr>
                <w:ilvl w:val="0"/>
                <w:numId w:val="3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915EE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45AC5E6C" w14:textId="77777777" w:rsidR="00A13679" w:rsidRPr="00C915EE" w:rsidRDefault="00A13679" w:rsidP="00DE0003">
            <w:pPr>
              <w:pStyle w:val="ListParagraph"/>
              <w:numPr>
                <w:ilvl w:val="0"/>
                <w:numId w:val="3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915EE">
              <w:rPr>
                <w:rFonts w:ascii="Times New Roman" w:hAnsi="Times New Roman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сл.).</w:t>
            </w:r>
          </w:p>
          <w:p w14:paraId="21C1DB21" w14:textId="77777777" w:rsidR="00E35A55" w:rsidRPr="00C915EE" w:rsidRDefault="00E35A55" w:rsidP="00DE0003">
            <w:pPr>
              <w:pStyle w:val="ListParagraph"/>
              <w:numPr>
                <w:ilvl w:val="1"/>
                <w:numId w:val="2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915E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25003930" w14:textId="77777777" w:rsidR="00E35A55" w:rsidRPr="00C915EE" w:rsidRDefault="00E35A55" w:rsidP="00DE0003">
            <w:pPr>
              <w:pStyle w:val="ListParagraph"/>
              <w:numPr>
                <w:ilvl w:val="1"/>
                <w:numId w:val="2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915E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</w:t>
            </w:r>
          </w:p>
          <w:p w14:paraId="117A6F53" w14:textId="77777777" w:rsidR="00C915EE" w:rsidRPr="00C915EE" w:rsidRDefault="00C915EE" w:rsidP="00C915E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915E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писмена информација о:</w:t>
            </w:r>
          </w:p>
          <w:p w14:paraId="210D7BE0" w14:textId="77777777" w:rsidR="00C915EE" w:rsidRPr="00C915EE" w:rsidRDefault="00C915EE" w:rsidP="00C915EE">
            <w:pPr>
              <w:pStyle w:val="ListParagraph"/>
              <w:numPr>
                <w:ilvl w:val="1"/>
                <w:numId w:val="12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915E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Прописаном року за решавање предмета</w:t>
            </w:r>
          </w:p>
          <w:p w14:paraId="1D56071C" w14:textId="77777777" w:rsidR="00C915EE" w:rsidRPr="00C915EE" w:rsidRDefault="00C915EE" w:rsidP="00C915EE">
            <w:pPr>
              <w:pStyle w:val="ListParagraph"/>
              <w:numPr>
                <w:ilvl w:val="1"/>
                <w:numId w:val="12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915E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085B82A2" w14:textId="77777777" w:rsidR="00C915EE" w:rsidRPr="00C915EE" w:rsidRDefault="00C915EE" w:rsidP="00C915EE">
            <w:pPr>
              <w:pStyle w:val="ListParagraph"/>
              <w:numPr>
                <w:ilvl w:val="0"/>
                <w:numId w:val="13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915E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39AF42F0" w14:textId="77777777" w:rsidR="00C915EE" w:rsidRPr="00C915EE" w:rsidRDefault="00C915EE" w:rsidP="00C915EE">
            <w:pPr>
              <w:pStyle w:val="ListParagraph"/>
              <w:numPr>
                <w:ilvl w:val="0"/>
                <w:numId w:val="13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915E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Сврха уплате</w:t>
            </w:r>
          </w:p>
          <w:p w14:paraId="13A7D2F9" w14:textId="77777777" w:rsidR="00C915EE" w:rsidRPr="00C915EE" w:rsidRDefault="00C915EE" w:rsidP="00C915EE">
            <w:pPr>
              <w:pStyle w:val="ListParagraph"/>
              <w:numPr>
                <w:ilvl w:val="0"/>
                <w:numId w:val="13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915E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и адреса примаоца</w:t>
            </w:r>
          </w:p>
          <w:p w14:paraId="28554F82" w14:textId="77777777" w:rsidR="00C915EE" w:rsidRPr="00C915EE" w:rsidRDefault="00C915EE" w:rsidP="00C915EE">
            <w:pPr>
              <w:pStyle w:val="ListParagraph"/>
              <w:numPr>
                <w:ilvl w:val="0"/>
                <w:numId w:val="13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915E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6BD7F8C7" w14:textId="77777777" w:rsidR="00C915EE" w:rsidRPr="00C915EE" w:rsidRDefault="00C915EE" w:rsidP="00C915EE">
            <w:pPr>
              <w:pStyle w:val="ListParagraph"/>
              <w:numPr>
                <w:ilvl w:val="0"/>
                <w:numId w:val="13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915E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7C2D59B2" w14:textId="77777777" w:rsidR="00C915EE" w:rsidRPr="00C915EE" w:rsidRDefault="00C915EE" w:rsidP="00922316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07A4F49A" w14:textId="5E812FEC" w:rsidR="00E0737C" w:rsidRPr="00C915EE" w:rsidRDefault="00922316" w:rsidP="00922316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C915EE">
              <w:rPr>
                <w:color w:val="000000" w:themeColor="text1"/>
                <w:sz w:val="22"/>
                <w:szCs w:val="22"/>
                <w:lang w:val="sr-Cyrl-RS"/>
              </w:rPr>
              <w:t>За примену ове препоруке</w:t>
            </w:r>
            <w:r w:rsidR="00016A05" w:rsidRPr="00C915EE">
              <w:rPr>
                <w:color w:val="000000" w:themeColor="text1"/>
                <w:sz w:val="22"/>
                <w:szCs w:val="22"/>
                <w:lang w:val="sr-Cyrl-RS"/>
              </w:rPr>
              <w:t xml:space="preserve">, </w:t>
            </w:r>
            <w:r w:rsidR="00FD04AD" w:rsidRPr="00C915EE">
              <w:rPr>
                <w:color w:val="000000" w:themeColor="text1"/>
                <w:sz w:val="22"/>
                <w:szCs w:val="22"/>
                <w:lang w:val="sr-Cyrl-RS"/>
              </w:rPr>
              <w:t xml:space="preserve"> није потребна промена прописа.</w:t>
            </w:r>
          </w:p>
          <w:p w14:paraId="74C53E64" w14:textId="77777777" w:rsidR="00922316" w:rsidRPr="00C915EE" w:rsidRDefault="00922316" w:rsidP="00922316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sr-Cyrl-RS" w:eastAsia="en-GB"/>
              </w:rPr>
            </w:pPr>
          </w:p>
          <w:p w14:paraId="677830C3" w14:textId="7721B519" w:rsidR="00F83928" w:rsidRPr="00C915EE" w:rsidRDefault="00F83928" w:rsidP="00DE0003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78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C915EE">
              <w:rPr>
                <w:b/>
                <w:color w:val="000000" w:themeColor="text1"/>
                <w:sz w:val="22"/>
                <w:szCs w:val="22"/>
                <w:lang w:val="sr-Cyrl-RS"/>
              </w:rPr>
              <w:t>Електронско подношење захтева</w:t>
            </w:r>
            <w:r w:rsidR="00492C92">
              <w:t xml:space="preserve"> </w:t>
            </w:r>
            <w:r w:rsidR="00492C92" w:rsidRPr="00492C92">
              <w:rPr>
                <w:b/>
                <w:color w:val="000000" w:themeColor="text1"/>
                <w:sz w:val="22"/>
                <w:szCs w:val="22"/>
                <w:lang w:val="sr-Cyrl-RS"/>
              </w:rPr>
              <w:t>по успостављању електронске писарнице</w:t>
            </w:r>
          </w:p>
          <w:p w14:paraId="27C27656" w14:textId="77777777" w:rsidR="00392AAD" w:rsidRPr="00C915EE" w:rsidRDefault="00F83928" w:rsidP="00DE0003">
            <w:pPr>
              <w:spacing w:before="100" w:beforeAutospacing="1" w:after="2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915E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 такође потписаном квалификованим електронским сертификатом, на имејл адресу надлежног органа.</w:t>
            </w:r>
          </w:p>
          <w:p w14:paraId="3147D9FC" w14:textId="7A0CDB7A" w:rsidR="00E0737C" w:rsidRPr="00C915EE" w:rsidRDefault="00922316" w:rsidP="00922316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C915EE">
              <w:rPr>
                <w:color w:val="000000" w:themeColor="text1"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EAB4AF8" w14:textId="24003FF7" w:rsidR="00922316" w:rsidRPr="00C915EE" w:rsidRDefault="00922316" w:rsidP="00922316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E35A55" w:rsidRPr="00DE0003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8FABEFD" w:rsidR="00E35A55" w:rsidRPr="00DE0003" w:rsidRDefault="00E35A55" w:rsidP="00384D64">
            <w:pPr>
              <w:pStyle w:val="NormalWeb"/>
              <w:numPr>
                <w:ilvl w:val="0"/>
                <w:numId w:val="5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E0003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</w:t>
            </w:r>
            <w:r w:rsidR="00DE0003" w:rsidRPr="00DE0003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DE0003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DE0003" w:rsidRPr="00DE0003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DE0003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E35A55" w:rsidRPr="00DE0003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23A277C3" w:rsidR="00E35A55" w:rsidRPr="00AA740B" w:rsidRDefault="00AA740B" w:rsidP="00DE0003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A740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tr w:rsidR="00E35A55" w:rsidRPr="00DE0003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E35A55" w:rsidRPr="00AA740B" w:rsidRDefault="00E35A55" w:rsidP="00DE0003">
            <w:pPr>
              <w:pStyle w:val="NormalWeb"/>
              <w:numPr>
                <w:ilvl w:val="0"/>
                <w:numId w:val="5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A740B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E35A55" w:rsidRPr="00DE0003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69C5F7A7" w:rsidR="00E35A55" w:rsidRPr="00AA740B" w:rsidRDefault="00AA740B" w:rsidP="00DE0003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A740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tr w:rsidR="00E35A55" w:rsidRPr="00DE0003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E35A55" w:rsidRPr="00AA740B" w:rsidRDefault="00E35A55" w:rsidP="00DE0003">
            <w:pPr>
              <w:pStyle w:val="NormalWeb"/>
              <w:numPr>
                <w:ilvl w:val="0"/>
                <w:numId w:val="5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A740B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E35A55" w:rsidRPr="00DE0003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E2BEAA3" w14:textId="5578328F" w:rsidR="005D3666" w:rsidRDefault="005D3666" w:rsidP="00C34E0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366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38.362,36 РСД. Усвајање и примена препорука ће донети привредним субјектима годишње директне уштеде од 12.854,03 РСД или 105,69 ЕУР. Ове уштеде износе 33,51% укупних директних трошкова привредних субјеката у поступку.</w:t>
            </w:r>
          </w:p>
          <w:p w14:paraId="7F387ED2" w14:textId="77777777" w:rsidR="005D3666" w:rsidRDefault="005D3666" w:rsidP="00C34E0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31CCBA4" w14:textId="493AC1DC" w:rsidR="00E35A55" w:rsidRPr="00AA740B" w:rsidRDefault="00C34E09" w:rsidP="00C34E09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C34E0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Усвајање препоруке ће допринети поједностављењу административног поступк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а, </w:t>
            </w:r>
            <w:r w:rsidRPr="00C34E0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истоветности поступања и транспарентности поступка.</w:t>
            </w:r>
          </w:p>
        </w:tc>
      </w:tr>
    </w:tbl>
    <w:p w14:paraId="5CE5710A" w14:textId="1C5B3A41" w:rsidR="003E3C16" w:rsidRPr="00DE0003" w:rsidRDefault="003E3C16" w:rsidP="00DE0003">
      <w:pPr>
        <w:rPr>
          <w:rFonts w:ascii="Times New Roman" w:eastAsia="Times New Roman" w:hAnsi="Times New Roman"/>
          <w:lang w:val="sr-Cyrl-RS"/>
        </w:rPr>
      </w:pPr>
    </w:p>
    <w:sectPr w:rsidR="003E3C16" w:rsidRPr="00DE0003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B2AC9" w16cex:dateUtc="2020-06-22T11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49F21FA" w16cid:durableId="229B2AC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FA4EE" w14:textId="77777777" w:rsidR="0003693C" w:rsidRDefault="0003693C" w:rsidP="002A202F">
      <w:r>
        <w:separator/>
      </w:r>
    </w:p>
  </w:endnote>
  <w:endnote w:type="continuationSeparator" w:id="0">
    <w:p w14:paraId="72B1C2D4" w14:textId="77777777" w:rsidR="0003693C" w:rsidRDefault="0003693C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022EB26" w:rsidR="00C13809" w:rsidRDefault="00C1380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190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C13809" w:rsidRDefault="00C13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A12948" w14:textId="77777777" w:rsidR="0003693C" w:rsidRDefault="0003693C" w:rsidP="002A202F">
      <w:r>
        <w:separator/>
      </w:r>
    </w:p>
  </w:footnote>
  <w:footnote w:type="continuationSeparator" w:id="0">
    <w:p w14:paraId="52EBC33F" w14:textId="77777777" w:rsidR="0003693C" w:rsidRDefault="0003693C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477B5"/>
    <w:multiLevelType w:val="hybridMultilevel"/>
    <w:tmpl w:val="27C29298"/>
    <w:lvl w:ilvl="0" w:tplc="43FA41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F13532"/>
    <w:multiLevelType w:val="multilevel"/>
    <w:tmpl w:val="08285A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80" w:hanging="1440"/>
      </w:pPr>
      <w:rPr>
        <w:rFonts w:hint="default"/>
      </w:rPr>
    </w:lvl>
  </w:abstractNum>
  <w:abstractNum w:abstractNumId="3" w15:restartNumberingAfterBreak="0">
    <w:nsid w:val="23D14226"/>
    <w:multiLevelType w:val="hybridMultilevel"/>
    <w:tmpl w:val="EF38B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C50C62"/>
    <w:multiLevelType w:val="multilevel"/>
    <w:tmpl w:val="610091E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5406FFF"/>
    <w:multiLevelType w:val="hybridMultilevel"/>
    <w:tmpl w:val="BE50BD86"/>
    <w:lvl w:ilvl="0" w:tplc="6052B4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DB540E"/>
    <w:multiLevelType w:val="multilevel"/>
    <w:tmpl w:val="24E000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0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4EB49B0"/>
    <w:multiLevelType w:val="multilevel"/>
    <w:tmpl w:val="29DAD6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AFD212D"/>
    <w:multiLevelType w:val="hybridMultilevel"/>
    <w:tmpl w:val="5D20FD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3"/>
  </w:num>
  <w:num w:numId="8">
    <w:abstractNumId w:val="1"/>
  </w:num>
  <w:num w:numId="9">
    <w:abstractNumId w:val="8"/>
  </w:num>
  <w:num w:numId="10">
    <w:abstractNumId w:val="9"/>
  </w:num>
  <w:num w:numId="11">
    <w:abstractNumId w:val="6"/>
  </w:num>
  <w:num w:numId="12">
    <w:abstractNumId w:val="6"/>
  </w:num>
  <w:num w:numId="1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3282"/>
    <w:rsid w:val="000050B3"/>
    <w:rsid w:val="0001445B"/>
    <w:rsid w:val="00016A05"/>
    <w:rsid w:val="00020C41"/>
    <w:rsid w:val="00023EF9"/>
    <w:rsid w:val="00026C2F"/>
    <w:rsid w:val="00027945"/>
    <w:rsid w:val="00030769"/>
    <w:rsid w:val="000310A6"/>
    <w:rsid w:val="00036522"/>
    <w:rsid w:val="00036812"/>
    <w:rsid w:val="0003693C"/>
    <w:rsid w:val="00044F35"/>
    <w:rsid w:val="00044F63"/>
    <w:rsid w:val="00050616"/>
    <w:rsid w:val="00061070"/>
    <w:rsid w:val="00070CC3"/>
    <w:rsid w:val="0008323D"/>
    <w:rsid w:val="00083993"/>
    <w:rsid w:val="00092B84"/>
    <w:rsid w:val="0009542A"/>
    <w:rsid w:val="000A53F3"/>
    <w:rsid w:val="000A5CDC"/>
    <w:rsid w:val="000B54D7"/>
    <w:rsid w:val="000C4A8C"/>
    <w:rsid w:val="000D5029"/>
    <w:rsid w:val="000D63EB"/>
    <w:rsid w:val="000E2036"/>
    <w:rsid w:val="000E6A15"/>
    <w:rsid w:val="000F2F87"/>
    <w:rsid w:val="000F36CD"/>
    <w:rsid w:val="000F5E72"/>
    <w:rsid w:val="001125DF"/>
    <w:rsid w:val="00112695"/>
    <w:rsid w:val="001156BA"/>
    <w:rsid w:val="0011798C"/>
    <w:rsid w:val="00123205"/>
    <w:rsid w:val="0012434A"/>
    <w:rsid w:val="00124D06"/>
    <w:rsid w:val="0015169F"/>
    <w:rsid w:val="0015182D"/>
    <w:rsid w:val="00161847"/>
    <w:rsid w:val="00163575"/>
    <w:rsid w:val="00164D0A"/>
    <w:rsid w:val="00170CA7"/>
    <w:rsid w:val="001711C5"/>
    <w:rsid w:val="00192EF9"/>
    <w:rsid w:val="001A023F"/>
    <w:rsid w:val="001A3FAC"/>
    <w:rsid w:val="001A6472"/>
    <w:rsid w:val="001C5538"/>
    <w:rsid w:val="001C5FD2"/>
    <w:rsid w:val="001C6343"/>
    <w:rsid w:val="001D0EDE"/>
    <w:rsid w:val="001D20E2"/>
    <w:rsid w:val="001E25C5"/>
    <w:rsid w:val="001E38DE"/>
    <w:rsid w:val="001F7B31"/>
    <w:rsid w:val="0020601F"/>
    <w:rsid w:val="00212DA5"/>
    <w:rsid w:val="0021347C"/>
    <w:rsid w:val="002144F3"/>
    <w:rsid w:val="002323AC"/>
    <w:rsid w:val="00242BED"/>
    <w:rsid w:val="00261404"/>
    <w:rsid w:val="002673B0"/>
    <w:rsid w:val="00270CE9"/>
    <w:rsid w:val="002738BB"/>
    <w:rsid w:val="00275E2A"/>
    <w:rsid w:val="00286C5D"/>
    <w:rsid w:val="00296938"/>
    <w:rsid w:val="002A202F"/>
    <w:rsid w:val="002B19B4"/>
    <w:rsid w:val="002B5EB7"/>
    <w:rsid w:val="002E08B0"/>
    <w:rsid w:val="002E4C67"/>
    <w:rsid w:val="002F0888"/>
    <w:rsid w:val="002F1BEC"/>
    <w:rsid w:val="002F4757"/>
    <w:rsid w:val="00322199"/>
    <w:rsid w:val="003223C7"/>
    <w:rsid w:val="00326555"/>
    <w:rsid w:val="0033132D"/>
    <w:rsid w:val="00334B16"/>
    <w:rsid w:val="003410E0"/>
    <w:rsid w:val="00343B8B"/>
    <w:rsid w:val="00344977"/>
    <w:rsid w:val="00350EAD"/>
    <w:rsid w:val="003604DA"/>
    <w:rsid w:val="003651DB"/>
    <w:rsid w:val="003715A0"/>
    <w:rsid w:val="0037171F"/>
    <w:rsid w:val="00376FD1"/>
    <w:rsid w:val="00384D64"/>
    <w:rsid w:val="0039002C"/>
    <w:rsid w:val="00392AAD"/>
    <w:rsid w:val="003A1BA4"/>
    <w:rsid w:val="003B041C"/>
    <w:rsid w:val="003B44DB"/>
    <w:rsid w:val="003B4BC9"/>
    <w:rsid w:val="003B6298"/>
    <w:rsid w:val="003E2EB1"/>
    <w:rsid w:val="003E3C16"/>
    <w:rsid w:val="00407D96"/>
    <w:rsid w:val="00416B12"/>
    <w:rsid w:val="0043081C"/>
    <w:rsid w:val="00432495"/>
    <w:rsid w:val="00433D0E"/>
    <w:rsid w:val="00444DA7"/>
    <w:rsid w:val="00450667"/>
    <w:rsid w:val="00457882"/>
    <w:rsid w:val="00463CC7"/>
    <w:rsid w:val="004809C4"/>
    <w:rsid w:val="00482F46"/>
    <w:rsid w:val="0048433C"/>
    <w:rsid w:val="004847B1"/>
    <w:rsid w:val="00492C92"/>
    <w:rsid w:val="0049545B"/>
    <w:rsid w:val="004B55DE"/>
    <w:rsid w:val="004D3BD0"/>
    <w:rsid w:val="004D45B1"/>
    <w:rsid w:val="004D68A7"/>
    <w:rsid w:val="004E29D1"/>
    <w:rsid w:val="004F7F22"/>
    <w:rsid w:val="00500484"/>
    <w:rsid w:val="00500566"/>
    <w:rsid w:val="005073A3"/>
    <w:rsid w:val="00523608"/>
    <w:rsid w:val="00524DC2"/>
    <w:rsid w:val="00525C0A"/>
    <w:rsid w:val="00535608"/>
    <w:rsid w:val="00556688"/>
    <w:rsid w:val="0056162B"/>
    <w:rsid w:val="0056707B"/>
    <w:rsid w:val="00576978"/>
    <w:rsid w:val="00581A9D"/>
    <w:rsid w:val="00582CCF"/>
    <w:rsid w:val="005930C1"/>
    <w:rsid w:val="005A2503"/>
    <w:rsid w:val="005B4F04"/>
    <w:rsid w:val="005B5741"/>
    <w:rsid w:val="005B7CB9"/>
    <w:rsid w:val="005C01F4"/>
    <w:rsid w:val="005D0023"/>
    <w:rsid w:val="005D0380"/>
    <w:rsid w:val="005D3666"/>
    <w:rsid w:val="005D3B30"/>
    <w:rsid w:val="005D5189"/>
    <w:rsid w:val="005E21C4"/>
    <w:rsid w:val="005F062A"/>
    <w:rsid w:val="005F1C12"/>
    <w:rsid w:val="005F4D59"/>
    <w:rsid w:val="0060001C"/>
    <w:rsid w:val="00600D31"/>
    <w:rsid w:val="00601C9E"/>
    <w:rsid w:val="0060412C"/>
    <w:rsid w:val="006063E4"/>
    <w:rsid w:val="00606EB1"/>
    <w:rsid w:val="0060786A"/>
    <w:rsid w:val="006237FE"/>
    <w:rsid w:val="00625ACA"/>
    <w:rsid w:val="00625CD1"/>
    <w:rsid w:val="00627AF7"/>
    <w:rsid w:val="0063220D"/>
    <w:rsid w:val="00632540"/>
    <w:rsid w:val="00633F73"/>
    <w:rsid w:val="0063407A"/>
    <w:rsid w:val="00635FEF"/>
    <w:rsid w:val="00645199"/>
    <w:rsid w:val="00645850"/>
    <w:rsid w:val="00646B15"/>
    <w:rsid w:val="00661ECF"/>
    <w:rsid w:val="006803E7"/>
    <w:rsid w:val="00692071"/>
    <w:rsid w:val="00692E7F"/>
    <w:rsid w:val="00694B28"/>
    <w:rsid w:val="006A0B5C"/>
    <w:rsid w:val="006C5349"/>
    <w:rsid w:val="006C5F2A"/>
    <w:rsid w:val="006C662C"/>
    <w:rsid w:val="006E0FCE"/>
    <w:rsid w:val="006F1921"/>
    <w:rsid w:val="006F2C87"/>
    <w:rsid w:val="006F4A5C"/>
    <w:rsid w:val="00700626"/>
    <w:rsid w:val="007040B5"/>
    <w:rsid w:val="00707821"/>
    <w:rsid w:val="00715F5C"/>
    <w:rsid w:val="007278C1"/>
    <w:rsid w:val="00733493"/>
    <w:rsid w:val="00737F1D"/>
    <w:rsid w:val="00746FAA"/>
    <w:rsid w:val="00752427"/>
    <w:rsid w:val="00752DCA"/>
    <w:rsid w:val="007715CA"/>
    <w:rsid w:val="00782816"/>
    <w:rsid w:val="00785A46"/>
    <w:rsid w:val="007861E3"/>
    <w:rsid w:val="007940D6"/>
    <w:rsid w:val="007B1740"/>
    <w:rsid w:val="007C1CFF"/>
    <w:rsid w:val="007C61B5"/>
    <w:rsid w:val="007D3889"/>
    <w:rsid w:val="007D39E4"/>
    <w:rsid w:val="007D3BA2"/>
    <w:rsid w:val="007D43A7"/>
    <w:rsid w:val="007E1695"/>
    <w:rsid w:val="007F1902"/>
    <w:rsid w:val="007F204C"/>
    <w:rsid w:val="007F5FAA"/>
    <w:rsid w:val="007F69AA"/>
    <w:rsid w:val="007F7819"/>
    <w:rsid w:val="00803939"/>
    <w:rsid w:val="00804060"/>
    <w:rsid w:val="00814B19"/>
    <w:rsid w:val="008166C9"/>
    <w:rsid w:val="00824E43"/>
    <w:rsid w:val="00825090"/>
    <w:rsid w:val="00833D8C"/>
    <w:rsid w:val="00834C9A"/>
    <w:rsid w:val="0084708C"/>
    <w:rsid w:val="00850AD5"/>
    <w:rsid w:val="00852739"/>
    <w:rsid w:val="00855687"/>
    <w:rsid w:val="008579FF"/>
    <w:rsid w:val="008629CC"/>
    <w:rsid w:val="00865EBB"/>
    <w:rsid w:val="008701A5"/>
    <w:rsid w:val="00872544"/>
    <w:rsid w:val="00882E21"/>
    <w:rsid w:val="00886C36"/>
    <w:rsid w:val="00890D37"/>
    <w:rsid w:val="008921DD"/>
    <w:rsid w:val="008A6AC8"/>
    <w:rsid w:val="008B4FF6"/>
    <w:rsid w:val="008C5591"/>
    <w:rsid w:val="008C7E05"/>
    <w:rsid w:val="008D04A6"/>
    <w:rsid w:val="008D4C1A"/>
    <w:rsid w:val="008F0867"/>
    <w:rsid w:val="008F172F"/>
    <w:rsid w:val="008F2044"/>
    <w:rsid w:val="008F2BE1"/>
    <w:rsid w:val="008F4DD1"/>
    <w:rsid w:val="009056DB"/>
    <w:rsid w:val="00922316"/>
    <w:rsid w:val="0092403C"/>
    <w:rsid w:val="0093202B"/>
    <w:rsid w:val="0094585C"/>
    <w:rsid w:val="00947592"/>
    <w:rsid w:val="00950280"/>
    <w:rsid w:val="0097092C"/>
    <w:rsid w:val="00973E2F"/>
    <w:rsid w:val="00991A18"/>
    <w:rsid w:val="00992783"/>
    <w:rsid w:val="00994A16"/>
    <w:rsid w:val="009A30D3"/>
    <w:rsid w:val="009B0A78"/>
    <w:rsid w:val="009C660D"/>
    <w:rsid w:val="009D02FF"/>
    <w:rsid w:val="009D03A7"/>
    <w:rsid w:val="009D4950"/>
    <w:rsid w:val="009E0179"/>
    <w:rsid w:val="009E0479"/>
    <w:rsid w:val="009F17AC"/>
    <w:rsid w:val="00A0102E"/>
    <w:rsid w:val="00A0200A"/>
    <w:rsid w:val="00A12960"/>
    <w:rsid w:val="00A13679"/>
    <w:rsid w:val="00A1570D"/>
    <w:rsid w:val="00A20B0F"/>
    <w:rsid w:val="00A22386"/>
    <w:rsid w:val="00A24471"/>
    <w:rsid w:val="00A44762"/>
    <w:rsid w:val="00A50803"/>
    <w:rsid w:val="00A52840"/>
    <w:rsid w:val="00A56B75"/>
    <w:rsid w:val="00A71C04"/>
    <w:rsid w:val="00A92D84"/>
    <w:rsid w:val="00A945EC"/>
    <w:rsid w:val="00AA0017"/>
    <w:rsid w:val="00AA4BC5"/>
    <w:rsid w:val="00AA740B"/>
    <w:rsid w:val="00AB09B3"/>
    <w:rsid w:val="00AC02D1"/>
    <w:rsid w:val="00AD1BE3"/>
    <w:rsid w:val="00AD5185"/>
    <w:rsid w:val="00AE5CA5"/>
    <w:rsid w:val="00AE7C2B"/>
    <w:rsid w:val="00B01EFC"/>
    <w:rsid w:val="00B06019"/>
    <w:rsid w:val="00B07409"/>
    <w:rsid w:val="00B1006E"/>
    <w:rsid w:val="00B178FB"/>
    <w:rsid w:val="00B26228"/>
    <w:rsid w:val="00B32372"/>
    <w:rsid w:val="00B359C5"/>
    <w:rsid w:val="00B5252A"/>
    <w:rsid w:val="00B63DB1"/>
    <w:rsid w:val="00B67138"/>
    <w:rsid w:val="00B6715C"/>
    <w:rsid w:val="00B732B2"/>
    <w:rsid w:val="00B764EE"/>
    <w:rsid w:val="00B81CFE"/>
    <w:rsid w:val="00B903AE"/>
    <w:rsid w:val="00B9157F"/>
    <w:rsid w:val="00B95225"/>
    <w:rsid w:val="00BA55D3"/>
    <w:rsid w:val="00BA6759"/>
    <w:rsid w:val="00BA7204"/>
    <w:rsid w:val="00BB2C8C"/>
    <w:rsid w:val="00BB2E34"/>
    <w:rsid w:val="00BC6826"/>
    <w:rsid w:val="00BC7F47"/>
    <w:rsid w:val="00BD52D7"/>
    <w:rsid w:val="00C0295C"/>
    <w:rsid w:val="00C03C06"/>
    <w:rsid w:val="00C121EC"/>
    <w:rsid w:val="00C12C65"/>
    <w:rsid w:val="00C13809"/>
    <w:rsid w:val="00C34E09"/>
    <w:rsid w:val="00C4302B"/>
    <w:rsid w:val="00C445E2"/>
    <w:rsid w:val="00C44FBA"/>
    <w:rsid w:val="00C50CBF"/>
    <w:rsid w:val="00C5514C"/>
    <w:rsid w:val="00C556B4"/>
    <w:rsid w:val="00C62FB9"/>
    <w:rsid w:val="00C64003"/>
    <w:rsid w:val="00C65D27"/>
    <w:rsid w:val="00C70F1B"/>
    <w:rsid w:val="00C7129D"/>
    <w:rsid w:val="00C73EDD"/>
    <w:rsid w:val="00C742CF"/>
    <w:rsid w:val="00C748D1"/>
    <w:rsid w:val="00C91014"/>
    <w:rsid w:val="00C915EE"/>
    <w:rsid w:val="00CA1CE9"/>
    <w:rsid w:val="00CB1A4E"/>
    <w:rsid w:val="00CC29F6"/>
    <w:rsid w:val="00CD2287"/>
    <w:rsid w:val="00CD23BD"/>
    <w:rsid w:val="00CD5BBB"/>
    <w:rsid w:val="00CE0685"/>
    <w:rsid w:val="00CE37D0"/>
    <w:rsid w:val="00D15ADB"/>
    <w:rsid w:val="00D15DC7"/>
    <w:rsid w:val="00D37EA5"/>
    <w:rsid w:val="00D466D8"/>
    <w:rsid w:val="00D6257C"/>
    <w:rsid w:val="00D6363B"/>
    <w:rsid w:val="00D73628"/>
    <w:rsid w:val="00D73918"/>
    <w:rsid w:val="00D83C89"/>
    <w:rsid w:val="00D967D7"/>
    <w:rsid w:val="00DA125D"/>
    <w:rsid w:val="00DB19B9"/>
    <w:rsid w:val="00DB735E"/>
    <w:rsid w:val="00DC4BC2"/>
    <w:rsid w:val="00DC5679"/>
    <w:rsid w:val="00DC5974"/>
    <w:rsid w:val="00DD4717"/>
    <w:rsid w:val="00DE0003"/>
    <w:rsid w:val="00DE057D"/>
    <w:rsid w:val="00DE2E65"/>
    <w:rsid w:val="00E0020F"/>
    <w:rsid w:val="00E0737C"/>
    <w:rsid w:val="00E118C7"/>
    <w:rsid w:val="00E13E87"/>
    <w:rsid w:val="00E1427B"/>
    <w:rsid w:val="00E14E0D"/>
    <w:rsid w:val="00E2143C"/>
    <w:rsid w:val="00E22B8B"/>
    <w:rsid w:val="00E24996"/>
    <w:rsid w:val="00E307A0"/>
    <w:rsid w:val="00E317D1"/>
    <w:rsid w:val="00E35A55"/>
    <w:rsid w:val="00E402CB"/>
    <w:rsid w:val="00E40DF0"/>
    <w:rsid w:val="00E4267B"/>
    <w:rsid w:val="00E47DAC"/>
    <w:rsid w:val="00E63C06"/>
    <w:rsid w:val="00E63C8A"/>
    <w:rsid w:val="00E65017"/>
    <w:rsid w:val="00E70BF6"/>
    <w:rsid w:val="00E87ABC"/>
    <w:rsid w:val="00ED2B99"/>
    <w:rsid w:val="00F04D9F"/>
    <w:rsid w:val="00F11C98"/>
    <w:rsid w:val="00F12E47"/>
    <w:rsid w:val="00F223B2"/>
    <w:rsid w:val="00F23B70"/>
    <w:rsid w:val="00F3388C"/>
    <w:rsid w:val="00F53241"/>
    <w:rsid w:val="00F539E7"/>
    <w:rsid w:val="00F60913"/>
    <w:rsid w:val="00F67790"/>
    <w:rsid w:val="00F72CFE"/>
    <w:rsid w:val="00F83928"/>
    <w:rsid w:val="00F85F6E"/>
    <w:rsid w:val="00F947DB"/>
    <w:rsid w:val="00FA1548"/>
    <w:rsid w:val="00FA32D6"/>
    <w:rsid w:val="00FB0DA5"/>
    <w:rsid w:val="00FB1A1B"/>
    <w:rsid w:val="00FB229F"/>
    <w:rsid w:val="00FB645B"/>
    <w:rsid w:val="00FC09D6"/>
    <w:rsid w:val="00FC34EC"/>
    <w:rsid w:val="00FC3F69"/>
    <w:rsid w:val="00FC5312"/>
    <w:rsid w:val="00FD04AD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3DA64F07-CF59-4A56-A857-CCB23CA15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0D63E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0C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0CC3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70CC3"/>
    <w:rPr>
      <w:vertAlign w:val="superscript"/>
    </w:rPr>
  </w:style>
  <w:style w:type="paragraph" w:customStyle="1" w:styleId="m-3870232041492058488gmail-msolistparagraph">
    <w:name w:val="m_-3870232041492058488gmail-msolistparagraph"/>
    <w:basedOn w:val="Normal"/>
    <w:rsid w:val="00752DC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gmail-msonormal">
    <w:name w:val="gmail-msonormal"/>
    <w:basedOn w:val="Normal"/>
    <w:rsid w:val="00882E21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  <w:style w:type="paragraph" w:styleId="Revision">
    <w:name w:val="Revision"/>
    <w:hidden/>
    <w:uiPriority w:val="99"/>
    <w:semiHidden/>
    <w:rsid w:val="001C6343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C8CEF-469F-4169-A7BD-980BB1118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4</cp:revision>
  <cp:lastPrinted>2018-09-05T12:48:00Z</cp:lastPrinted>
  <dcterms:created xsi:type="dcterms:W3CDTF">2019-04-06T14:04:00Z</dcterms:created>
  <dcterms:modified xsi:type="dcterms:W3CDTF">2020-07-03T11:12:00Z</dcterms:modified>
</cp:coreProperties>
</file>